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A5173" w:rsidRPr="00E63D44" w:rsidRDefault="00E63D4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3D44">
        <w:rPr>
          <w:rFonts w:ascii="Times New Roman" w:eastAsia="Times New Roman" w:hAnsi="Times New Roman" w:cs="Times New Roman"/>
          <w:sz w:val="24"/>
          <w:szCs w:val="24"/>
        </w:rPr>
        <w:t xml:space="preserve">Vážení a milí, </w:t>
      </w:r>
    </w:p>
    <w:p w14:paraId="00000002" w14:textId="77777777" w:rsidR="006A5173" w:rsidRPr="00E63D44" w:rsidRDefault="00E63D4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3D44">
        <w:rPr>
          <w:rFonts w:ascii="Times New Roman" w:eastAsia="Times New Roman" w:hAnsi="Times New Roman" w:cs="Times New Roman"/>
          <w:sz w:val="24"/>
          <w:szCs w:val="24"/>
        </w:rPr>
        <w:t>běžci i neběžci s dobrým srdcem,</w:t>
      </w:r>
    </w:p>
    <w:p w14:paraId="0DE22894" w14:textId="77777777" w:rsidR="00F40E36" w:rsidRPr="00E63D44" w:rsidRDefault="00E63D44">
      <w:pPr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E63D44">
        <w:rPr>
          <w:rFonts w:ascii="Times New Roman" w:eastAsia="Times New Roman" w:hAnsi="Times New Roman" w:cs="Times New Roman"/>
          <w:sz w:val="24"/>
          <w:szCs w:val="24"/>
        </w:rPr>
        <w:t xml:space="preserve">srdečně Vás zveme na charitativní akci „Běh za Ukrajinu“, </w:t>
      </w:r>
      <w:r w:rsidR="00F40E36" w:rsidRPr="00E63D44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jež se koná pod záštitou Diecézní charity Hradec Králové. Společně vyběhneme v sobotu 19.3.2022 v Ratibořicích u Panského hostince. Běh je podpořen městem Česká Skalice a veškerý výtěžek z akce zašleme na humanitární pomoc osobám zasaženým válkou na Ukrajině.</w:t>
      </w:r>
    </w:p>
    <w:p w14:paraId="00000004" w14:textId="483D95A4" w:rsidR="006A5173" w:rsidRPr="00E63D44" w:rsidRDefault="00E63D4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3D44">
        <w:rPr>
          <w:rFonts w:ascii="Times New Roman" w:eastAsia="Times New Roman" w:hAnsi="Times New Roman" w:cs="Times New Roman"/>
          <w:sz w:val="24"/>
          <w:szCs w:val="24"/>
        </w:rPr>
        <w:t>V krásném a pohodovém prostředí připravujeme 3 běhy.  Rodinný běh v délce 1 km odstartuje v 9:30 hod.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3D44">
        <w:rPr>
          <w:rFonts w:ascii="Times New Roman" w:eastAsia="Times New Roman" w:hAnsi="Times New Roman" w:cs="Times New Roman"/>
          <w:sz w:val="24"/>
          <w:szCs w:val="24"/>
        </w:rPr>
        <w:t xml:space="preserve">Běh pro rodiny s dětmi bude po cestě provázen edukativním a sportovním programem prostřednictvím vzdělávacích materiálů a pohybových aktivit např.: </w:t>
      </w:r>
      <w:r w:rsidR="00F40E36" w:rsidRPr="00E63D44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hod míčem na snížený basketbalový koš, florbal, spikeball, cheerleading a mnoho dalších. Startovné na tento typ závodu je dobrovolné a není třeba se registrovat.</w:t>
      </w:r>
    </w:p>
    <w:p w14:paraId="00000005" w14:textId="7E1D6DD3" w:rsidR="006A5173" w:rsidRPr="00E63D44" w:rsidRDefault="00F40E3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3D44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Pro zkušenější a zdatnější běžce budou připraveny dvě tratě. Běh na 7 km odstartuje v 9:45 hod. a kratší běh, v délce 3 km, se startem v 10:15 hod. Startovné na kratší i delší běh bude v hodnotě 150,- a je jen na Vás, zdali přidáte dobrovolný příspěvek navíc.</w:t>
      </w:r>
    </w:p>
    <w:p w14:paraId="00000006" w14:textId="1B2B6AB0" w:rsidR="006A5173" w:rsidRPr="00E63D44" w:rsidRDefault="00F40E3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3D44">
        <w:rPr>
          <w:rFonts w:ascii="Times New Roman" w:eastAsia="Times New Roman" w:hAnsi="Times New Roman" w:cs="Times New Roman"/>
          <w:sz w:val="24"/>
          <w:szCs w:val="24"/>
        </w:rPr>
        <w:t>N</w:t>
      </w:r>
      <w:r w:rsidR="00E63D44" w:rsidRPr="00E63D44">
        <w:rPr>
          <w:rFonts w:ascii="Times New Roman" w:eastAsia="Times New Roman" w:hAnsi="Times New Roman" w:cs="Times New Roman"/>
          <w:sz w:val="24"/>
          <w:szCs w:val="24"/>
        </w:rPr>
        <w:t>a závod se můžete</w:t>
      </w:r>
      <w:r w:rsidRPr="00E63D44">
        <w:rPr>
          <w:rFonts w:ascii="Times New Roman" w:eastAsia="Times New Roman" w:hAnsi="Times New Roman" w:cs="Times New Roman"/>
          <w:sz w:val="24"/>
          <w:szCs w:val="24"/>
        </w:rPr>
        <w:t xml:space="preserve"> registrovat</w:t>
      </w:r>
      <w:r w:rsidR="00E63D44" w:rsidRPr="00E63D44">
        <w:rPr>
          <w:rFonts w:ascii="Times New Roman" w:eastAsia="Times New Roman" w:hAnsi="Times New Roman" w:cs="Times New Roman"/>
          <w:sz w:val="24"/>
          <w:szCs w:val="24"/>
        </w:rPr>
        <w:t xml:space="preserve"> prostřednictvím </w:t>
      </w:r>
      <w:r w:rsidRPr="00E63D44">
        <w:rPr>
          <w:rFonts w:ascii="Times New Roman" w:eastAsia="Times New Roman" w:hAnsi="Times New Roman" w:cs="Times New Roman"/>
          <w:sz w:val="24"/>
          <w:szCs w:val="24"/>
        </w:rPr>
        <w:t>G</w:t>
      </w:r>
      <w:r w:rsidR="00E63D44" w:rsidRPr="00E63D44">
        <w:rPr>
          <w:rFonts w:ascii="Times New Roman" w:eastAsia="Times New Roman" w:hAnsi="Times New Roman" w:cs="Times New Roman"/>
          <w:sz w:val="24"/>
          <w:szCs w:val="24"/>
        </w:rPr>
        <w:t xml:space="preserve">oogle forms, či na místě konání závodu, v časovém rozmezí od 8:00 do 9:00. Startovné Vás prosíme uhradit až na místě konání akce, pouze ve formě hotovosti. </w:t>
      </w:r>
    </w:p>
    <w:p w14:paraId="51605FA1" w14:textId="77777777" w:rsidR="00F40E36" w:rsidRPr="00E63D44" w:rsidRDefault="00F40E36">
      <w:pPr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E63D44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Parkování je zajištěno na vyhrazených místech v areálu Babiččina údolí. V případě naplnění kapacity těchto parkovišť, je zde možnost parkování na vzdálenějším parkovišti ve Zlíči. Ze Zlíče se na místo konání běhu dostanete po svých za 10 minut.</w:t>
      </w:r>
    </w:p>
    <w:p w14:paraId="4BB45E71" w14:textId="649D2F6C" w:rsidR="00F40E36" w:rsidRPr="00E63D44" w:rsidRDefault="00F40E36">
      <w:pPr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E63D44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Během sobotního dopoledne se můžete těšit na přivítání od paní starostky Ing. Zuzany Jungwirthové, taneční vystoupení či ocenění tří nejrychlejších mužů a žen v</w:t>
      </w:r>
      <w:r w:rsidR="00E63D44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 </w:t>
      </w:r>
      <w:r w:rsidRPr="00E63D44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závodu</w:t>
      </w:r>
      <w:r w:rsidR="00E63D44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na obou trasách.</w:t>
      </w:r>
    </w:p>
    <w:p w14:paraId="00000009" w14:textId="72B60395" w:rsidR="006A5173" w:rsidRPr="00E63D44" w:rsidRDefault="00E63D4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3D44">
        <w:rPr>
          <w:rFonts w:ascii="Times New Roman" w:eastAsia="Times New Roman" w:hAnsi="Times New Roman" w:cs="Times New Roman"/>
          <w:sz w:val="24"/>
          <w:szCs w:val="24"/>
        </w:rPr>
        <w:t xml:space="preserve">S sebou mějte veselou náladu, sportovní oblečení a obuv vzhledem k aktuálnímu počasí a zařízení, které Vám bude měřit čas (chytrý telefon či hodinky). </w:t>
      </w:r>
    </w:p>
    <w:p w14:paraId="0000000A" w14:textId="77777777" w:rsidR="006A5173" w:rsidRPr="00E63D44" w:rsidRDefault="00E63D4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3D44">
        <w:rPr>
          <w:rFonts w:ascii="Times New Roman" w:eastAsia="Times New Roman" w:hAnsi="Times New Roman" w:cs="Times New Roman"/>
          <w:sz w:val="24"/>
          <w:szCs w:val="24"/>
        </w:rPr>
        <w:t xml:space="preserve">Kapacita závodu je neomezena, proto se budeme těšit na každého, kdo svůj volný čas naplní sportem pro podporu dobré věci a automaticky se tak každý z Vás stává vítězem. </w:t>
      </w:r>
    </w:p>
    <w:p w14:paraId="0000000B" w14:textId="168C9C78" w:rsidR="006A5173" w:rsidRPr="00E63D44" w:rsidRDefault="00E63D4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3D44">
        <w:rPr>
          <w:rFonts w:ascii="Times New Roman" w:eastAsia="Times New Roman" w:hAnsi="Times New Roman" w:cs="Times New Roman"/>
          <w:sz w:val="24"/>
          <w:szCs w:val="24"/>
        </w:rPr>
        <w:t>V Případě jakýchkoliv dotazů či nejasností, se neváhejte na nás obrátit prostřednictvím e-mailu behza</w:t>
      </w:r>
      <w:r w:rsidR="00F059DF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E63D44">
        <w:rPr>
          <w:rFonts w:ascii="Times New Roman" w:eastAsia="Times New Roman" w:hAnsi="Times New Roman" w:cs="Times New Roman"/>
          <w:sz w:val="24"/>
          <w:szCs w:val="24"/>
        </w:rPr>
        <w:t>krajinu@gmail.com.</w:t>
      </w:r>
    </w:p>
    <w:p w14:paraId="0000000C" w14:textId="77777777" w:rsidR="006A5173" w:rsidRPr="00E63D44" w:rsidRDefault="00E63D4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3D44">
        <w:rPr>
          <w:rFonts w:ascii="Times New Roman" w:eastAsia="Times New Roman" w:hAnsi="Times New Roman" w:cs="Times New Roman"/>
          <w:sz w:val="24"/>
          <w:szCs w:val="24"/>
        </w:rPr>
        <w:t>Děkujeme, že nám pomůžete pomáhat.</w:t>
      </w:r>
    </w:p>
    <w:p w14:paraId="0000000D" w14:textId="77777777" w:rsidR="006A5173" w:rsidRPr="00E63D44" w:rsidRDefault="00E63D4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3D44">
        <w:rPr>
          <w:rFonts w:ascii="Times New Roman" w:eastAsia="Times New Roman" w:hAnsi="Times New Roman" w:cs="Times New Roman"/>
          <w:sz w:val="24"/>
          <w:szCs w:val="24"/>
        </w:rPr>
        <w:t>Společně vytvoříme krásnou věc, co dává smysl.</w:t>
      </w:r>
    </w:p>
    <w:p w14:paraId="0000000E" w14:textId="77777777" w:rsidR="006A5173" w:rsidRPr="00E63D44" w:rsidRDefault="00E63D4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3D44">
        <w:rPr>
          <w:rFonts w:ascii="Times New Roman" w:eastAsia="Times New Roman" w:hAnsi="Times New Roman" w:cs="Times New Roman"/>
          <w:sz w:val="24"/>
          <w:szCs w:val="24"/>
        </w:rPr>
        <w:t>Těšíme se na Vás.</w:t>
      </w:r>
    </w:p>
    <w:p w14:paraId="0000000F" w14:textId="77777777" w:rsidR="006A5173" w:rsidRPr="00E63D44" w:rsidRDefault="00E63D4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3D44">
        <w:rPr>
          <w:rFonts w:ascii="Times New Roman" w:eastAsia="Times New Roman" w:hAnsi="Times New Roman" w:cs="Times New Roman"/>
          <w:sz w:val="24"/>
          <w:szCs w:val="24"/>
        </w:rPr>
        <w:t xml:space="preserve">Andrea Michlová &amp; organizační tým </w:t>
      </w:r>
    </w:p>
    <w:sectPr w:rsidR="006A5173" w:rsidRPr="00E63D44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173"/>
    <w:rsid w:val="006A5173"/>
    <w:rsid w:val="00E63D44"/>
    <w:rsid w:val="00F059DF"/>
    <w:rsid w:val="00F4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E5E78"/>
  <w15:docId w15:val="{F391535F-7D20-42AF-88A9-823A68248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Zstupntext">
    <w:name w:val="Placeholder Text"/>
    <w:basedOn w:val="Standardnpsmoodstavce"/>
    <w:uiPriority w:val="99"/>
    <w:semiHidden/>
    <w:rsid w:val="008052AA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8052A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052AA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0ap6HWpFyFnv79+E8s8tEliL1Q==">AMUW2mWuEXxC26Xb9vJkG/bImHuNuhRhIeSV1/mpUF9O2P4EN9Pd6Xp6jg14OPTHYliMPftH5fVTLYtgRHdw/ue6m17LCFu8GToGKHwLhwYALaVcJhXX4SY=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326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Peprná Kristýna</dc:creator>
  <cp:lastModifiedBy>Andrea Michlová</cp:lastModifiedBy>
  <cp:revision>3</cp:revision>
  <dcterms:created xsi:type="dcterms:W3CDTF">2022-03-08T11:24:00Z</dcterms:created>
  <dcterms:modified xsi:type="dcterms:W3CDTF">2022-03-08T12:07:00Z</dcterms:modified>
</cp:coreProperties>
</file>